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3ED9D" w14:textId="0626967C" w:rsidR="00762961" w:rsidRPr="007E5D06" w:rsidRDefault="00762961" w:rsidP="007E5D0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AD0"/>
          <w:kern w:val="36"/>
          <w:sz w:val="28"/>
          <w:szCs w:val="28"/>
          <w:lang w:eastAsia="ru-RU"/>
        </w:rPr>
      </w:pPr>
      <w:r w:rsidRPr="007E5D06">
        <w:rPr>
          <w:rFonts w:ascii="Times New Roman" w:eastAsia="Times New Roman" w:hAnsi="Times New Roman" w:cs="Times New Roman"/>
          <w:b/>
          <w:bCs/>
          <w:color w:val="007AD0"/>
          <w:kern w:val="36"/>
          <w:sz w:val="28"/>
          <w:szCs w:val="28"/>
          <w:lang w:eastAsia="ru-RU"/>
        </w:rPr>
        <w:t>Первичная профсоюзная организация</w:t>
      </w:r>
    </w:p>
    <w:p w14:paraId="33D4B55F" w14:textId="77777777" w:rsidR="007E5D06" w:rsidRPr="007E5D06" w:rsidRDefault="00762961" w:rsidP="007E5D0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AD0"/>
          <w:kern w:val="36"/>
          <w:sz w:val="28"/>
          <w:szCs w:val="28"/>
          <w:lang w:eastAsia="ru-RU"/>
        </w:rPr>
      </w:pPr>
      <w:r w:rsidRPr="00762961">
        <w:rPr>
          <w:rFonts w:ascii="Times New Roman" w:eastAsia="Times New Roman" w:hAnsi="Times New Roman" w:cs="Times New Roman"/>
          <w:b/>
          <w:bCs/>
          <w:color w:val="007AD0"/>
          <w:kern w:val="36"/>
          <w:sz w:val="28"/>
          <w:szCs w:val="28"/>
          <w:lang w:eastAsia="ru-RU"/>
        </w:rPr>
        <w:t>ГБОУ СО ЕШИ №1</w:t>
      </w:r>
      <w:r w:rsidRPr="007E5D06">
        <w:rPr>
          <w:rFonts w:ascii="Times New Roman" w:eastAsia="Times New Roman" w:hAnsi="Times New Roman" w:cs="Times New Roman"/>
          <w:b/>
          <w:bCs/>
          <w:color w:val="007AD0"/>
          <w:kern w:val="36"/>
          <w:sz w:val="28"/>
          <w:szCs w:val="28"/>
          <w:lang w:eastAsia="ru-RU"/>
        </w:rPr>
        <w:t>2</w:t>
      </w:r>
      <w:r w:rsidRPr="00762961">
        <w:rPr>
          <w:rFonts w:ascii="Times New Roman" w:eastAsia="Times New Roman" w:hAnsi="Times New Roman" w:cs="Times New Roman"/>
          <w:b/>
          <w:bCs/>
          <w:color w:val="007AD0"/>
          <w:kern w:val="36"/>
          <w:sz w:val="28"/>
          <w:szCs w:val="28"/>
          <w:lang w:eastAsia="ru-RU"/>
        </w:rPr>
        <w:t xml:space="preserve"> </w:t>
      </w:r>
    </w:p>
    <w:p w14:paraId="3E00FE94" w14:textId="77777777" w:rsidR="007E5D06" w:rsidRPr="007E5D06" w:rsidRDefault="00762961" w:rsidP="007E5D0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AD0"/>
          <w:kern w:val="36"/>
          <w:sz w:val="28"/>
          <w:szCs w:val="28"/>
          <w:lang w:eastAsia="ru-RU"/>
        </w:rPr>
      </w:pPr>
      <w:r w:rsidRPr="00762961">
        <w:rPr>
          <w:rFonts w:ascii="Times New Roman" w:eastAsia="Times New Roman" w:hAnsi="Times New Roman" w:cs="Times New Roman"/>
          <w:b/>
          <w:bCs/>
          <w:color w:val="007AD0"/>
          <w:kern w:val="36"/>
          <w:sz w:val="28"/>
          <w:szCs w:val="28"/>
          <w:lang w:eastAsia="ru-RU"/>
        </w:rPr>
        <w:t xml:space="preserve">Профсоюза работников народного образования </w:t>
      </w:r>
    </w:p>
    <w:p w14:paraId="09ED16AA" w14:textId="023ECB11" w:rsidR="00762961" w:rsidRPr="00762961" w:rsidRDefault="00762961" w:rsidP="007E5D0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AD0"/>
          <w:kern w:val="36"/>
          <w:sz w:val="28"/>
          <w:szCs w:val="28"/>
          <w:lang w:eastAsia="ru-RU"/>
        </w:rPr>
      </w:pPr>
      <w:r w:rsidRPr="00762961">
        <w:rPr>
          <w:rFonts w:ascii="Times New Roman" w:eastAsia="Times New Roman" w:hAnsi="Times New Roman" w:cs="Times New Roman"/>
          <w:b/>
          <w:bCs/>
          <w:color w:val="007AD0"/>
          <w:kern w:val="36"/>
          <w:sz w:val="28"/>
          <w:szCs w:val="28"/>
          <w:lang w:eastAsia="ru-RU"/>
        </w:rPr>
        <w:t>и науки РФ</w:t>
      </w:r>
    </w:p>
    <w:p w14:paraId="6DD3402E" w14:textId="77777777" w:rsidR="007E5D06" w:rsidRDefault="007E5D06" w:rsidP="00762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14:paraId="5242E616" w14:textId="77777777" w:rsidR="007E5D06" w:rsidRPr="007E5D06" w:rsidRDefault="007E5D06" w:rsidP="00762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13D0C03" w14:textId="6B81C67C" w:rsidR="00762961" w:rsidRPr="007E5D06" w:rsidRDefault="00762961" w:rsidP="00762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29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коллеги!</w:t>
      </w:r>
    </w:p>
    <w:p w14:paraId="6CA883D9" w14:textId="77777777" w:rsidR="007E5D06" w:rsidRPr="00762961" w:rsidRDefault="007E5D06" w:rsidP="00762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02A6E7" w14:textId="6F7B8C00" w:rsidR="00762961" w:rsidRPr="007E5D06" w:rsidRDefault="007E5D06" w:rsidP="00762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D0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 для связи:</w:t>
      </w:r>
    </w:p>
    <w:p w14:paraId="1314F68F" w14:textId="17D6FEF7" w:rsidR="00762961" w:rsidRPr="007E5D06" w:rsidRDefault="00762961" w:rsidP="0076296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D0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</w:t>
      </w:r>
      <w:r w:rsidR="007E5D06" w:rsidRPr="007E5D0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E5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Марин</w:t>
      </w:r>
      <w:r w:rsidR="007E5D06" w:rsidRPr="007E5D0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E5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Владимировн</w:t>
      </w:r>
      <w:r w:rsidR="007E5D06" w:rsidRPr="007E5D0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E5D0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E5D06" w:rsidRPr="007E5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5D06" w:rsidRPr="007E5D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</w:t>
      </w:r>
      <w:r w:rsidR="007E5D06" w:rsidRPr="007E5D06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7E5D06" w:rsidRPr="007E5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первичной организации</w:t>
      </w:r>
      <w:r w:rsidRPr="007E5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5D06" w:rsidRPr="007E5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ГБОУ СО «ЕШИ №12», </w:t>
      </w:r>
      <w:r w:rsidRPr="007E5D0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тел.89527290488;</w:t>
      </w:r>
    </w:p>
    <w:p w14:paraId="2E000932" w14:textId="77777777" w:rsidR="007E5D06" w:rsidRPr="007E5D06" w:rsidRDefault="007E5D06" w:rsidP="007E5D06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3C1C2D" w14:textId="3DB1FCC8" w:rsidR="007E5D06" w:rsidRPr="007E5D06" w:rsidRDefault="00762961" w:rsidP="007E5D0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D0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Даниленко Светлан</w:t>
      </w:r>
      <w:r w:rsidR="007E5D06" w:rsidRPr="007E5D0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E5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Юрьевн</w:t>
      </w:r>
      <w:r w:rsidR="007E5D06" w:rsidRPr="007E5D0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E5D0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председатель</w:t>
      </w:r>
      <w:r w:rsidRPr="007E5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Орджоникидзевской организации профсоюза</w:t>
      </w:r>
      <w:r w:rsidRPr="007E5D0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E5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5D0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89126284060</w:t>
      </w:r>
      <w:r w:rsidR="007E5D06" w:rsidRPr="007E5D0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AD8F503" w14:textId="77777777" w:rsidR="007E5D06" w:rsidRPr="007E5D06" w:rsidRDefault="007E5D06" w:rsidP="007E5D06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87ADEE" w14:textId="2C8FE734" w:rsidR="00762961" w:rsidRPr="007E5D06" w:rsidRDefault="00762961" w:rsidP="0076296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E5D0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Кардашина</w:t>
      </w:r>
      <w:proofErr w:type="spellEnd"/>
      <w:r w:rsidRPr="007E5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Ксения Александровна</w:t>
      </w:r>
      <w:r w:rsidR="007E5D06" w:rsidRPr="007E5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специалист по организационным вопросам,</w:t>
      </w:r>
      <w:r w:rsidRPr="007E5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5D0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</w:t>
      </w:r>
      <w:r w:rsidRPr="007E5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5D06">
        <w:rPr>
          <w:rFonts w:ascii="Times New Roman" w:eastAsia="Times New Roman" w:hAnsi="Times New Roman" w:cs="Times New Roman"/>
          <w:sz w:val="28"/>
          <w:szCs w:val="28"/>
          <w:lang w:eastAsia="ru-RU"/>
        </w:rPr>
        <w:t>8-953-05-27-503</w:t>
      </w:r>
      <w:r w:rsidR="007E5D06" w:rsidRPr="007E5D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27FA8F" w14:textId="77777777" w:rsidR="00762961" w:rsidRPr="007E5D06" w:rsidRDefault="00762961" w:rsidP="00762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5C4E6CC" w14:textId="1628C35E" w:rsidR="007E5D06" w:rsidRPr="007E5D06" w:rsidRDefault="00762961" w:rsidP="0076296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E5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Актуальная информация районной организации, новости законодательства, жизнь района</w:t>
      </w:r>
      <w:r w:rsidR="00F657B5" w:rsidRPr="007E5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организация досуга</w:t>
      </w:r>
      <w:r w:rsidRPr="007E5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 w:rsidRPr="007629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ВК </w:t>
      </w:r>
      <w:hyperlink r:id="rId5" w:history="1">
        <w:r w:rsidR="007E5D06" w:rsidRPr="00762961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https://v</w:t>
        </w:r>
        <w:r w:rsidR="007E5D06" w:rsidRPr="00762961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k</w:t>
        </w:r>
        <w:r w:rsidR="007E5D06" w:rsidRPr="00762961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.ru/profsouz.ordjo</w:t>
        </w:r>
        <w:r w:rsidR="007E5D06" w:rsidRPr="00762961">
          <w:rPr>
            <w:rStyle w:val="a4"/>
            <w:rFonts w:ascii="Times New Roman" w:eastAsia="Times New Roman" w:hAnsi="Times New Roman" w:cs="Times New Roman"/>
            <w:noProof/>
            <w:color w:val="auto"/>
            <w:sz w:val="28"/>
            <w:szCs w:val="28"/>
            <w:lang w:eastAsia="ru-RU"/>
          </w:rPr>
          <w:drawing>
            <wp:inline distT="0" distB="0" distL="0" distR="0" wp14:anchorId="25ED888B" wp14:editId="249C0063">
              <wp:extent cx="8890" cy="8890"/>
              <wp:effectExtent l="0" t="0" r="0" b="0"/>
              <wp:docPr id="4" name="Рисунок 4" descr="Хочу такой сайт">
                <a:hlinkClick xmlns:a="http://schemas.openxmlformats.org/drawingml/2006/main" r:id="rId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Хочу такой сайт">
                        <a:hlinkClick r:id="rId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890" cy="8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14:paraId="42907CC0" w14:textId="77777777" w:rsidR="007E5D06" w:rsidRPr="00762961" w:rsidRDefault="007E5D06" w:rsidP="0076296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E640D0" w14:textId="1C6A552F" w:rsidR="00762961" w:rsidRPr="00762961" w:rsidRDefault="007E5D06" w:rsidP="007E5D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Сайт Профсоюза работников образования Свердловской области </w:t>
      </w:r>
      <w:hyperlink r:id="rId8" w:history="1">
        <w:r w:rsidR="00762961" w:rsidRPr="0076296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https://www.eseur.ru/sv</w:t>
        </w:r>
        <w:r w:rsidR="00762961" w:rsidRPr="0076296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e</w:t>
        </w:r>
        <w:r w:rsidR="00762961" w:rsidRPr="0076296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rdlovsk/</w:t>
        </w:r>
      </w:hyperlink>
    </w:p>
    <w:p w14:paraId="1F396E15" w14:textId="77777777" w:rsidR="00762961" w:rsidRPr="00762961" w:rsidRDefault="00762961" w:rsidP="007E5D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B5A82A" w14:textId="77777777" w:rsidR="00F657B5" w:rsidRPr="007E5D06" w:rsidRDefault="00762961" w:rsidP="0076296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9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Сайт ОБЩЕРОССИЙСКОГО ПРОФСОЮЗА</w:t>
      </w:r>
      <w:r w:rsidRPr="007629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9" w:history="1">
        <w:r w:rsidRPr="0076296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https://www.eseur.ru/</w:t>
        </w:r>
      </w:hyperlink>
    </w:p>
    <w:p w14:paraId="1AB1568B" w14:textId="77777777" w:rsidR="007E5D06" w:rsidRPr="007E5D06" w:rsidRDefault="007E5D06" w:rsidP="0076296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7E0ECD" w14:textId="36529F2D" w:rsidR="00F657B5" w:rsidRPr="007E5D06" w:rsidRDefault="00F657B5" w:rsidP="0076296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D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 в мессенджерах:</w:t>
      </w:r>
    </w:p>
    <w:p w14:paraId="4A1EC4E6" w14:textId="1E25FD95" w:rsidR="00762961" w:rsidRPr="00762961" w:rsidRDefault="00762961" w:rsidP="0076296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9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Телеграмм: </w:t>
      </w:r>
      <w:hyperlink r:id="rId10" w:history="1">
        <w:r w:rsidRPr="0076296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https://t.me/+5tu9bhbP</w:t>
        </w:r>
        <w:r w:rsidRPr="0076296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U</w:t>
        </w:r>
        <w:r w:rsidRPr="0076296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NMyZDRi</w:t>
        </w:r>
      </w:hyperlink>
    </w:p>
    <w:p w14:paraId="19747D4E" w14:textId="77777777" w:rsidR="00762961" w:rsidRPr="00762961" w:rsidRDefault="00762961" w:rsidP="0076296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9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МАХ: </w:t>
      </w:r>
      <w:hyperlink r:id="rId11" w:tooltip="https://max.ru/join/H27ZFeXfv1yV5yqV6G_8UzLT8PZ-LcC0-g4uXhuKCpo" w:history="1">
        <w:r w:rsidRPr="0076296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https://max</w:t>
        </w:r>
        <w:r w:rsidRPr="0076296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76296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ru/jo</w:t>
        </w:r>
        <w:r w:rsidRPr="0076296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i</w:t>
        </w:r>
        <w:r w:rsidRPr="0076296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n/H27ZFeXfv1yV5yqV6G_8UzLT8PZ-LcC0-g4uXhuKCpo</w:t>
        </w:r>
      </w:hyperlink>
    </w:p>
    <w:p w14:paraId="472F616A" w14:textId="77777777" w:rsidR="00846FD9" w:rsidRPr="007E5D06" w:rsidRDefault="00846FD9">
      <w:pPr>
        <w:rPr>
          <w:rFonts w:ascii="Times New Roman" w:hAnsi="Times New Roman" w:cs="Times New Roman"/>
          <w:sz w:val="28"/>
          <w:szCs w:val="28"/>
        </w:rPr>
      </w:pPr>
    </w:p>
    <w:sectPr w:rsidR="00846FD9" w:rsidRPr="007E5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EB4FD8"/>
    <w:multiLevelType w:val="hybridMultilevel"/>
    <w:tmpl w:val="ED6040A8"/>
    <w:lvl w:ilvl="0" w:tplc="6E58A26E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961"/>
    <w:rsid w:val="00762961"/>
    <w:rsid w:val="007E5D06"/>
    <w:rsid w:val="00846FD9"/>
    <w:rsid w:val="00F6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4DB22"/>
  <w15:chartTrackingRefBased/>
  <w15:docId w15:val="{6807866A-4C71-456F-968A-938BDB8E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96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E5D0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E5D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46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513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97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791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eur.ru/sverdlovsk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hyperlink" Target="https://max.ru/join/H27ZFeXfv1yV5yqV6G_8UzLT8PZ-LcC0-g4uXhuKCpo" TargetMode="External"/><Relationship Id="rId5" Type="http://schemas.openxmlformats.org/officeDocument/2006/relationships/hyperlink" Target="https://vk.ru/profsouz.ordjo#" TargetMode="External"/><Relationship Id="rId10" Type="http://schemas.openxmlformats.org/officeDocument/2006/relationships/hyperlink" Target="https://t.me/+5tu9bhbPUNMyZDR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seu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2026-02-10T09:43:00Z</dcterms:created>
  <dcterms:modified xsi:type="dcterms:W3CDTF">2026-02-10T10:56:00Z</dcterms:modified>
</cp:coreProperties>
</file>